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08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REPRESENTANTE DE INSTITUIÇÃO SEM CNPJ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(Grupo, Coletivos, Associações, entre outros)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O grupo/coletivo/associação/instituição ___________________________________________, natural do município de _____________________ PE, formado por (quantidade) _________ membros, devidamente qualificados, vem através desta, nomear o também integrante (a) ___________________________________________________, brasileiro, portador da cédula de identidade RG: ______________________________, inscrito no CPF/MF sob o nº ______________________, como seu representante perante os órgãos competentes, podendo o(a) representante aqui constituído apresentar propostas, projetos culturais, requerer, assinar contratos e outros instrumentos jurídicos similares, receber valores financeiros referentes a cachês artísticos, patrocínios, prêmios, emitir notas fiscais e recibos de quitação, com recolhimento dos tributos previstos na legislação vigente, objetivando a participação do grupo/coletivo, nos editais da PNAB - 2026, no município de ___________________________.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highlight w:val="white"/>
        </w:rPr>
      </w:pPr>
      <w:bookmarkStart w:colFirst="0" w:colLast="0" w:name="_heading=h.1pt3tiavrtu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Aliança,  _____ de ___________________ de 2026.</w:t>
      </w:r>
    </w:p>
    <w:p w:rsidR="00000000" w:rsidDel="00000000" w:rsidP="00000000" w:rsidRDefault="00000000" w:rsidRPr="00000000" w14:paraId="0000000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Integrantes do grupo (Anexar cópias do RG) 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Assinatura dos integrantes declarado no documento e anexada a cópia do RG dos componentes da iniciativa representada, quando for o caso grupo, coletivo, associação ou instituição sem CNPJ;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1 - ______________________________________Assinatura_______________________________</w:t>
      </w:r>
    </w:p>
    <w:p w:rsidR="00000000" w:rsidDel="00000000" w:rsidP="00000000" w:rsidRDefault="00000000" w:rsidRPr="00000000" w14:paraId="0000000C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0D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2 - ______________________________________Assinatura_______________________________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3 - ______________________________________Assinatura_______________________________</w:t>
      </w:r>
    </w:p>
    <w:p w:rsidR="00000000" w:rsidDel="00000000" w:rsidP="00000000" w:rsidRDefault="00000000" w:rsidRPr="00000000" w14:paraId="00000013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14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4 - ______________________________________Assinatura_______________________________</w:t>
      </w:r>
    </w:p>
    <w:p w:rsidR="00000000" w:rsidDel="00000000" w:rsidP="00000000" w:rsidRDefault="00000000" w:rsidRPr="00000000" w14:paraId="00000016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17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1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5 - ______________________________________Assinatura_______________________________</w:t>
      </w:r>
    </w:p>
    <w:p w:rsidR="00000000" w:rsidDel="00000000" w:rsidP="00000000" w:rsidRDefault="00000000" w:rsidRPr="00000000" w14:paraId="00000019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1A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1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6 - ______________________________________Assinatura_______________________________</w:t>
      </w:r>
    </w:p>
    <w:p w:rsidR="00000000" w:rsidDel="00000000" w:rsidP="00000000" w:rsidRDefault="00000000" w:rsidRPr="00000000" w14:paraId="0000001C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1D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1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7 - ______________________________________Assinatura_______________________________</w:t>
      </w:r>
    </w:p>
    <w:p w:rsidR="00000000" w:rsidDel="00000000" w:rsidP="00000000" w:rsidRDefault="00000000" w:rsidRPr="00000000" w14:paraId="0000001F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20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2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8 - ______________________________________Assinatura_______________________________</w:t>
      </w:r>
    </w:p>
    <w:p w:rsidR="00000000" w:rsidDel="00000000" w:rsidP="00000000" w:rsidRDefault="00000000" w:rsidRPr="00000000" w14:paraId="00000022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23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2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9 - ______________________________________Assinatura_______________________________</w:t>
      </w:r>
    </w:p>
    <w:p w:rsidR="00000000" w:rsidDel="00000000" w:rsidP="00000000" w:rsidRDefault="00000000" w:rsidRPr="00000000" w14:paraId="00000025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26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2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10 - ______________________________________Assinatura_______________________________</w:t>
      </w:r>
    </w:p>
    <w:p w:rsidR="00000000" w:rsidDel="00000000" w:rsidP="00000000" w:rsidRDefault="00000000" w:rsidRPr="00000000" w14:paraId="00000028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(nome legível)</w:t>
      </w:r>
    </w:p>
    <w:p w:rsidR="00000000" w:rsidDel="00000000" w:rsidP="00000000" w:rsidRDefault="00000000" w:rsidRPr="00000000" w14:paraId="00000029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RG: ________________________________ CPF:________________________________</w:t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*acrescentar mais linhas caso seja necessário.</w:t>
      </w:r>
    </w:p>
    <w:p w:rsidR="00000000" w:rsidDel="00000000" w:rsidP="00000000" w:rsidRDefault="00000000" w:rsidRPr="00000000" w14:paraId="0000002B">
      <w:pPr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708.661417322834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-1924048</wp:posOffset>
          </wp:positionH>
          <wp:positionV relativeFrom="paragraph">
            <wp:posOffset>195262</wp:posOffset>
          </wp:positionV>
          <wp:extent cx="8736330" cy="1517650"/>
          <wp:effectExtent b="0" l="0" r="0" t="0"/>
          <wp:wrapNone/>
          <wp:docPr descr="../../LOGO%20com%20a%20rua-01.png" id="7" name="image3.png"/>
          <a:graphic>
            <a:graphicData uri="http://schemas.openxmlformats.org/drawingml/2006/picture">
              <pic:pic>
                <pic:nvPicPr>
                  <pic:cNvPr descr="../../LOGO%20com%20a%20rua-01.png" id="0" name="image3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637702</wp:posOffset>
          </wp:positionH>
          <wp:positionV relativeFrom="paragraph">
            <wp:posOffset>-12799</wp:posOffset>
          </wp:positionV>
          <wp:extent cx="4126375" cy="590550"/>
          <wp:effectExtent b="0" l="0" r="0" t="0"/>
          <wp:wrapNone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w4yxvuh9mfcy" w:id="2"/>
    <w:bookmarkEnd w:id="2"/>
    <w:r w:rsidDel="00000000" w:rsidR="00000000" w:rsidRPr="00000000">
      <w:rPr>
        <w:b w:val="1"/>
        <w:bCs w:val="1"/>
        <w:rtl w:val="0"/>
      </w:rPr>
      <w:t xml:space="preserve"> </w:t>
    </w: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2552700</wp:posOffset>
          </wp:positionH>
          <wp:positionV relativeFrom="paragraph">
            <wp:posOffset>-85723</wp:posOffset>
          </wp:positionV>
          <wp:extent cx="2114550" cy="62230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457200</wp:posOffset>
          </wp:positionH>
          <wp:positionV relativeFrom="paragraph">
            <wp:posOffset>0</wp:posOffset>
          </wp:positionV>
          <wp:extent cx="1656080" cy="534670"/>
          <wp:effectExtent b="0" l="0" r="0" t="0"/>
          <wp:wrapSquare wrapText="bothSides" distB="0" distT="0" distL="114300" distR="114300"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keepNext w:val="1"/>
      <w:tabs>
        <w:tab w:val="center" w:leader="none" w:pos="4252"/>
        <w:tab w:val="right" w:leader="none" w:pos="8504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spacing w:after="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YkEJ7PzC12I4pLUp1OamNk2eVQ==">CgMxLjAyCGguZ2pkZ3hzMg5oLjFwdDN0aWF2cnR1cDIOaC53NHl4dnVoOW1mY3k4AHIhMXk0MkxEQnA2Q0IwZXpiX2NQQUdHTEs3TEtlQWFnajFx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